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C6" w:rsidRDefault="00677CC6" w:rsidP="00677CC6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CC6" w:rsidRDefault="00677CC6" w:rsidP="00677CC6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677CC6" w:rsidRDefault="00677CC6" w:rsidP="00677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77CC6" w:rsidRDefault="00677CC6" w:rsidP="00677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77CC6" w:rsidRDefault="00677CC6" w:rsidP="00677CC6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77CC6" w:rsidRDefault="00677CC6" w:rsidP="00677C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77CC6" w:rsidRDefault="00677CC6" w:rsidP="00677C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77CC6" w:rsidRDefault="00677CC6" w:rsidP="00677C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77CC6" w:rsidRDefault="00677CC6" w:rsidP="00677C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77CC6" w:rsidRDefault="00677CC6" w:rsidP="00677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677CC6" w:rsidRDefault="00677CC6" w:rsidP="00677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77CC6" w:rsidRDefault="00677CC6" w:rsidP="00677CC6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5040591" r:id="rId7"/>
        </w:object>
      </w:r>
      <w:r>
        <w:t xml:space="preserve">                                             </w:t>
      </w:r>
    </w:p>
    <w:p w:rsidR="00677CC6" w:rsidRDefault="00677CC6" w:rsidP="00677CC6"/>
    <w:p w:rsidR="00677CC6" w:rsidRDefault="00677CC6" w:rsidP="00677CC6"/>
    <w:p w:rsidR="00677CC6" w:rsidRDefault="00677CC6" w:rsidP="00677CC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CC6" w:rsidRDefault="00677CC6" w:rsidP="00677CC6">
      <w:pPr>
        <w:pStyle w:val="Corptext"/>
        <w:rPr>
          <w:b/>
        </w:rPr>
      </w:pPr>
      <w:r>
        <w:rPr>
          <w:b/>
        </w:rPr>
        <w:t>Nr.  280  din 19.07.2019</w:t>
      </w:r>
    </w:p>
    <w:p w:rsidR="00677CC6" w:rsidRPr="00311822" w:rsidRDefault="00677CC6" w:rsidP="00677CC6">
      <w:pPr>
        <w:pStyle w:val="Corptext"/>
        <w:rPr>
          <w:b/>
        </w:rPr>
      </w:pPr>
      <w:r>
        <w:rPr>
          <w:b/>
        </w:rPr>
        <w:t xml:space="preserve">  </w:t>
      </w:r>
    </w:p>
    <w:p w:rsidR="00677CC6" w:rsidRDefault="00677CC6" w:rsidP="00677CC6"/>
    <w:p w:rsidR="00677CC6" w:rsidRDefault="00677CC6" w:rsidP="00677CC6">
      <w:pPr>
        <w:pStyle w:val="Titlu2"/>
      </w:pPr>
      <w:r>
        <w:t>ANUNŢ COLECTIV,</w:t>
      </w:r>
    </w:p>
    <w:p w:rsidR="00677CC6" w:rsidRDefault="00677CC6" w:rsidP="00677CC6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677CC6" w:rsidRDefault="00677CC6" w:rsidP="00677CC6">
      <w:pPr>
        <w:rPr>
          <w:sz w:val="24"/>
        </w:rPr>
      </w:pPr>
    </w:p>
    <w:p w:rsidR="00677CC6" w:rsidRDefault="00677CC6" w:rsidP="00677CC6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677CC6" w:rsidRDefault="00677CC6" w:rsidP="00677CC6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ANDREI IONUT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SATURN Nr. 18 Bl. B3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319011/19,04,2019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ANDREI MIRUNA RALUCA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SATURN Nr. 34 Bl. I7 Ap. 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314472/24,04,2019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ANDRIEV ANDREI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AVIATORILOR Nr. 2 Bl. Z4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320528/11,04,2019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ANTOHE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NAE LEONARD Nr. 20 Bl. S2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320581/11,04,2019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AVCI (FLORESCU) MIHAELA MINELA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CALUGARENI Nr. 22 Bl. U2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320223/19,04,2019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BALABAN GELU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932E0">
              <w:rPr>
                <w:rFonts w:ascii="Arial" w:hAnsi="Arial" w:cs="Arial"/>
              </w:rPr>
              <w:t>Str. NAE LEONARD Nr. 3 Bl. C3A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319243/17,04,2019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315321/24,04,2019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315322/24,04,2019</w:t>
            </w:r>
          </w:p>
        </w:tc>
      </w:tr>
      <w:tr w:rsidR="00677CC6" w:rsidTr="002E555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BROASCA COSMIN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1726FB">
              <w:rPr>
                <w:rFonts w:ascii="Arial" w:hAnsi="Arial" w:cs="Arial"/>
              </w:rPr>
              <w:t>Str. SATURN Nr. 8 Bl. D1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317689/24,04,2019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322042/17,04,2019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BURUIANA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SATURN Nr. 8 Bl. D1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323195/17,04,2019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CAMPEANU SILVIU-GABRIEL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CALUGARENI Nr. 10B Bl. P7A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317939/05,04,2019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CAPATANA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TECUCI Nr. 4 Bl. V5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315896/18,04,2019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318056/05,04,2019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318099/05,04,2019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317352/05,04,2019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317354/05,04,2019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317946/05,04,2019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315470/04,04,2019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310948/22,03,2019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323051/17,04,2019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323041/17,04,2019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322038/17,04,2019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316407/08,04,2019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316402/08,04,2019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316412/08,04,2019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316466/08,04,2019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316498/08,04,2019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316535/08,04,2019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318273/08,04,2019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318275/08,04,2019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319318/11,04,2019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311433/28,03,2019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311452/28,03,2019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311477/28,03,2019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745AB0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312617/28,03,2019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CAZACU EDUARD-VALENTIN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Str. SATURN Nr. 20 Bl. C6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316260/18,04,2019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5755C2">
              <w:rPr>
                <w:rFonts w:ascii="Arial" w:hAnsi="Arial" w:cs="Arial"/>
              </w:rPr>
              <w:t>CHIRACU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Str. NAE LEONARD Nr. 22 Bl. S3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318218/19,04,2019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CHIRU M PETRISOR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Str. ALBA IULIA Nr. 9 Bl. L3A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324081/24,04,2019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CIOAREC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Str. NAE LEONARD Nr. 22 Bl. S3 Ap. 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310709/04,04,2019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COCU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SCINTEII(ACTUAL ANGHEL SALIGNY)</w:t>
            </w:r>
            <w:r>
              <w:rPr>
                <w:rFonts w:ascii="Arial" w:hAnsi="Arial" w:cs="Arial"/>
              </w:rPr>
              <w:t xml:space="preserve"> Nr.34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331903/24,04,2019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COMINOS CHRIS LEONARD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318101/05,04,2019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65397">
              <w:rPr>
                <w:rFonts w:ascii="Arial" w:hAnsi="Arial" w:cs="Arial"/>
              </w:rPr>
              <w:t>COMINOS CHRIS LEONARD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324394/17,04,2019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314853/24,04,2019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COSTANDACHE RODICA-DOINA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BASARABIEI Nr. 140 Bl. S16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324842/24,04,2019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COSTEA 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ALBA IULIA Nr. 11 Bl. L4A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323958/24,04,2019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322095/17,04,2019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317908/05,04,2019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CRISTEA MARCEL GRIGORE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TECUCI Nr. 161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310853/22,03,2019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TECUCI Nr. 204 Bl. O8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311282/28,03,2019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EE3C59">
              <w:rPr>
                <w:rFonts w:ascii="Arial" w:hAnsi="Arial" w:cs="Arial"/>
              </w:rPr>
              <w:t>Str. TECUCI Nr. 204 Bl. O8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325743/11,04,2019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 xml:space="preserve">DAJBOG ZAHARIA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TECUCI Nr. 212 Bl. O2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323403/10,04,2019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DANILA GELA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TECUCI Nr. 223 Bl. PM3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323281/10,04,2019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DIACONU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BASARABIEI Nr. 146 Bl. N6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268199/31,05,2019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DOBRE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SUCEVEI Nr. 1 Bl. O7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322174/17,04,2019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DOBRITA DOINITA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NAE LEONARD Nr. 3 Bl. C3A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319234/17,04,2019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DRAGUS RAZVAN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SATURN Nr. 28 Bl. B4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330551/07,05,2019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DUMITRASC DAVID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CLUJ Nr. 5 Bl. D3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317881/05,04,2019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ENACHE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ALBA IULIA Nr. 9 Bl. L3A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325683/04,04,2019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FLUTURE DIANA LILIANA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4A3CC3">
              <w:rPr>
                <w:rFonts w:ascii="Arial" w:hAnsi="Arial" w:cs="Arial"/>
              </w:rPr>
              <w:t>Str. NAE LEONARD Nr. 27 Bl. R3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318255/08,04,2019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2E2BD1">
              <w:rPr>
                <w:rFonts w:ascii="Arial" w:hAnsi="Arial" w:cs="Arial"/>
              </w:rPr>
              <w:t>FAWZY RASHWAN NORA MOHAMAD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2E2BD1">
              <w:rPr>
                <w:rFonts w:ascii="Arial" w:hAnsi="Arial" w:cs="Arial"/>
              </w:rPr>
              <w:t>Str. TECUCI Nr. 156C Bl. T3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317371/05,04,2019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FURCOI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SATURN Nr. 8F Bl. D1 Ap. 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322003/17,04,2019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FURCOI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SATURN Nr. 8F Bl. D1 Ap. 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324398/17,04,2019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310779/22,03,2019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GEORGESCU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GHEORGHE DOJA Nr. 9 Bl. C2 Ap. 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329923/24,04,2019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GHEORGHITA GABRIEL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NAE LEONARD Nr. 45 Bl. Z6A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319162/17,04,2019</w:t>
            </w:r>
          </w:p>
        </w:tc>
      </w:tr>
      <w:tr w:rsidR="00677CC6" w:rsidTr="002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6" w:rsidRDefault="00677CC6" w:rsidP="002E555D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GOGA FLORINA MADALINA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rPr>
                <w:rFonts w:ascii="Arial" w:hAnsi="Arial" w:cs="Arial"/>
              </w:rPr>
            </w:pPr>
            <w:r w:rsidRPr="00B8639F">
              <w:rPr>
                <w:rFonts w:ascii="Arial" w:hAnsi="Arial" w:cs="Arial"/>
              </w:rPr>
              <w:t>Str. EREMIA GRIGORESCU Nr. 7 Bl. J3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CC6" w:rsidRDefault="00677CC6" w:rsidP="002E5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327216/17,04,2019</w:t>
            </w:r>
          </w:p>
        </w:tc>
      </w:tr>
    </w:tbl>
    <w:p w:rsidR="00677CC6" w:rsidRDefault="00677CC6" w:rsidP="00677CC6"/>
    <w:p w:rsidR="00677CC6" w:rsidRDefault="00677CC6" w:rsidP="00677CC6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677CC6" w:rsidRDefault="00677CC6" w:rsidP="00677CC6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677CC6" w:rsidRDefault="00677CC6" w:rsidP="00677CC6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677CC6" w:rsidRDefault="00677CC6" w:rsidP="00677CC6">
      <w:pPr>
        <w:pStyle w:val="Corptext3"/>
      </w:pPr>
    </w:p>
    <w:p w:rsidR="00677CC6" w:rsidRDefault="00677CC6" w:rsidP="00677CC6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677CC6" w:rsidRDefault="00677CC6" w:rsidP="00677CC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677CC6" w:rsidRDefault="00677CC6" w:rsidP="00677CC6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3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77CC6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5CD3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DB08F3-71DF-4D61-8441-DB4C6C9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77CC6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77CC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677CC6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677CC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677CC6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77C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677CC6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677C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67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2019-07-19T08:23:00Z</dcterms:created>
  <dcterms:modified xsi:type="dcterms:W3CDTF">2019-07-19T08:23:00Z</dcterms:modified>
</cp:coreProperties>
</file>